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26352" w14:textId="77777777" w:rsidR="003A5ECC" w:rsidRPr="003A5ECC" w:rsidRDefault="003A5ECC" w:rsidP="003A5EC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Додаток №1 </w:t>
      </w:r>
    </w:p>
    <w:p w14:paraId="18D9001B" w14:textId="77777777" w:rsidR="003A5ECC" w:rsidRPr="003A5ECC" w:rsidRDefault="003A5ECC" w:rsidP="003A5EC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до рішення виконавчого комітету                               </w:t>
      </w:r>
    </w:p>
    <w:p w14:paraId="57E5D1F1" w14:textId="5B2675ED" w:rsidR="00DA4F14" w:rsidRDefault="003A5ECC" w:rsidP="003A5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7A6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від 1</w:t>
      </w:r>
      <w:r w:rsidR="00F410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7A6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вересня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F410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року №</w:t>
      </w: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Pr="003A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14:paraId="26B3E4FE" w14:textId="77777777" w:rsidR="003A5ECC" w:rsidRDefault="003A5ECC" w:rsidP="00E12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64A0F7" w14:textId="77777777" w:rsidR="00E127E3" w:rsidRPr="00E127E3" w:rsidRDefault="00E127E3" w:rsidP="00E12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Мережа закладів загальної середньої освіти</w:t>
      </w:r>
    </w:p>
    <w:p w14:paraId="55800284" w14:textId="587D2BDB" w:rsidR="00E127E3" w:rsidRPr="00E127E3" w:rsidRDefault="00E127E3" w:rsidP="00E127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3534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/202</w:t>
      </w:r>
      <w:r w:rsidR="00F3534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7</w:t>
      </w:r>
      <w:r w:rsidRPr="00E12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навчальний рік </w:t>
      </w:r>
    </w:p>
    <w:p w14:paraId="2AED532D" w14:textId="460CE953" w:rsidR="00E127E3" w:rsidRPr="00E127E3" w:rsidRDefault="00DA4F14" w:rsidP="003A5ECC">
      <w:pPr>
        <w:tabs>
          <w:tab w:val="left" w:pos="406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DA4F14">
        <w:rPr>
          <w:rFonts w:ascii="Times New Roman" w:hAnsi="Times New Roman" w:cs="Times New Roman"/>
          <w:sz w:val="24"/>
          <w:szCs w:val="24"/>
        </w:rPr>
        <w:t>станом на 01.09.202</w:t>
      </w:r>
      <w:r w:rsidR="003C5A35">
        <w:rPr>
          <w:rFonts w:ascii="Times New Roman" w:hAnsi="Times New Roman" w:cs="Times New Roman"/>
          <w:sz w:val="24"/>
          <w:szCs w:val="24"/>
        </w:rPr>
        <w:t>6</w:t>
      </w:r>
      <w:r w:rsidRPr="00DA4F14">
        <w:rPr>
          <w:rFonts w:ascii="Times New Roman" w:hAnsi="Times New Roman" w:cs="Times New Roman"/>
          <w:sz w:val="24"/>
          <w:szCs w:val="24"/>
        </w:rPr>
        <w:t xml:space="preserve"> р. </w:t>
      </w:r>
    </w:p>
    <w:tbl>
      <w:tblPr>
        <w:tblStyle w:val="a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276"/>
        <w:gridCol w:w="1134"/>
        <w:gridCol w:w="1134"/>
        <w:gridCol w:w="992"/>
        <w:gridCol w:w="992"/>
        <w:gridCol w:w="992"/>
      </w:tblGrid>
      <w:tr w:rsidR="003C5A35" w:rsidRPr="00F6189D" w14:paraId="68533DB6" w14:textId="77777777" w:rsidTr="00F6189D">
        <w:tc>
          <w:tcPr>
            <w:tcW w:w="3545" w:type="dxa"/>
          </w:tcPr>
          <w:p w14:paraId="6D9CBB4A" w14:textId="77777777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 xml:space="preserve">Назва закладу загальної середньої </w:t>
            </w:r>
            <w:proofErr w:type="spellStart"/>
            <w:r w:rsidRPr="00F6189D">
              <w:rPr>
                <w:rFonts w:ascii="Times New Roman" w:hAnsi="Times New Roman" w:cs="Times New Roman"/>
                <w:b/>
                <w:i/>
              </w:rPr>
              <w:t>освтіти</w:t>
            </w:r>
            <w:proofErr w:type="spellEnd"/>
            <w:r w:rsidRPr="00F6189D">
              <w:rPr>
                <w:rFonts w:ascii="Times New Roman" w:hAnsi="Times New Roman" w:cs="Times New Roman"/>
                <w:b/>
                <w:i/>
              </w:rPr>
              <w:t>/філії</w:t>
            </w:r>
          </w:p>
        </w:tc>
        <w:tc>
          <w:tcPr>
            <w:tcW w:w="1276" w:type="dxa"/>
          </w:tcPr>
          <w:p w14:paraId="30C9ECD6" w14:textId="77777777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Кількість класів</w:t>
            </w:r>
          </w:p>
        </w:tc>
        <w:tc>
          <w:tcPr>
            <w:tcW w:w="1134" w:type="dxa"/>
          </w:tcPr>
          <w:p w14:paraId="4D8F9765" w14:textId="77777777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Кількість учнів</w:t>
            </w:r>
          </w:p>
        </w:tc>
        <w:tc>
          <w:tcPr>
            <w:tcW w:w="1134" w:type="dxa"/>
          </w:tcPr>
          <w:p w14:paraId="18AFECBD" w14:textId="77777777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Інклюзивні класи (в них дітей з ООП)</w:t>
            </w:r>
          </w:p>
        </w:tc>
        <w:tc>
          <w:tcPr>
            <w:tcW w:w="992" w:type="dxa"/>
          </w:tcPr>
          <w:p w14:paraId="2D21A87E" w14:textId="6568000B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Індивідуальне навчання</w:t>
            </w:r>
          </w:p>
        </w:tc>
        <w:tc>
          <w:tcPr>
            <w:tcW w:w="992" w:type="dxa"/>
          </w:tcPr>
          <w:p w14:paraId="4D6E907E" w14:textId="0A3E0AA8" w:rsidR="003C5A35" w:rsidRPr="00F6189D" w:rsidRDefault="003C5A35">
            <w:pPr>
              <w:rPr>
                <w:rFonts w:ascii="Times New Roman" w:hAnsi="Times New Roman" w:cs="Times New Roman"/>
                <w:b/>
                <w:i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Сімейне навчання</w:t>
            </w:r>
          </w:p>
        </w:tc>
        <w:tc>
          <w:tcPr>
            <w:tcW w:w="992" w:type="dxa"/>
          </w:tcPr>
          <w:p w14:paraId="3019C97B" w14:textId="03396F46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  <w:b/>
                <w:i/>
              </w:rPr>
              <w:t>ГПД       (в них дітей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</w:tr>
      <w:tr w:rsidR="003C5A35" w:rsidRPr="00F6189D" w14:paraId="277619BE" w14:textId="77777777" w:rsidTr="00F6189D">
        <w:tc>
          <w:tcPr>
            <w:tcW w:w="3545" w:type="dxa"/>
          </w:tcPr>
          <w:p w14:paraId="5C735AA3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1</w:t>
            </w:r>
          </w:p>
        </w:tc>
        <w:tc>
          <w:tcPr>
            <w:tcW w:w="1276" w:type="dxa"/>
          </w:tcPr>
          <w:p w14:paraId="50691227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</w:tcPr>
          <w:p w14:paraId="69EA546E" w14:textId="08FA6744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1134" w:type="dxa"/>
          </w:tcPr>
          <w:p w14:paraId="5DB6003D" w14:textId="3CCF291A" w:rsidR="003C5A35" w:rsidRPr="00F6189D" w:rsidRDefault="003C5A35" w:rsidP="00DA4F14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6 (6)</w:t>
            </w:r>
          </w:p>
        </w:tc>
        <w:tc>
          <w:tcPr>
            <w:tcW w:w="992" w:type="dxa"/>
          </w:tcPr>
          <w:p w14:paraId="26FCB17B" w14:textId="092B8D00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179EA988" w14:textId="5FD7E7A3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14:paraId="2A33FCCD" w14:textId="7622297D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(116)</w:t>
            </w:r>
          </w:p>
        </w:tc>
      </w:tr>
      <w:tr w:rsidR="003C5A35" w:rsidRPr="00F6189D" w14:paraId="18E19E88" w14:textId="77777777" w:rsidTr="00F6189D">
        <w:tc>
          <w:tcPr>
            <w:tcW w:w="3545" w:type="dxa"/>
          </w:tcPr>
          <w:p w14:paraId="78C65C9F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2</w:t>
            </w:r>
          </w:p>
        </w:tc>
        <w:tc>
          <w:tcPr>
            <w:tcW w:w="1276" w:type="dxa"/>
          </w:tcPr>
          <w:p w14:paraId="6CDC2E5A" w14:textId="77777777" w:rsidR="003C5A35" w:rsidRPr="00F6189D" w:rsidRDefault="003C5A35">
            <w:pPr>
              <w:rPr>
                <w:rFonts w:ascii="Times New Roman" w:hAnsi="Times New Roman" w:cs="Times New Roman"/>
                <w:lang w:val="en-US"/>
              </w:rPr>
            </w:pPr>
            <w:r w:rsidRPr="00F6189D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134" w:type="dxa"/>
          </w:tcPr>
          <w:p w14:paraId="55EB36CB" w14:textId="29F1DDEC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  <w:lang w:val="en-US"/>
              </w:rPr>
              <w:t>5</w:t>
            </w:r>
            <w:r w:rsidRPr="00F6189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</w:tcPr>
          <w:p w14:paraId="3BA1EC94" w14:textId="77777777" w:rsidR="003C5A35" w:rsidRPr="00F6189D" w:rsidRDefault="003C5A35" w:rsidP="00DA4F14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  <w:lang w:val="en-US"/>
              </w:rPr>
              <w:t>5 (5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52533527" w14:textId="78DE3486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0F15730" w14:textId="1CC3D656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14:paraId="4DFDB3A5" w14:textId="5C2E2293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(60)</w:t>
            </w:r>
          </w:p>
        </w:tc>
      </w:tr>
      <w:tr w:rsidR="003C5A35" w:rsidRPr="00F6189D" w14:paraId="3B932D80" w14:textId="77777777" w:rsidTr="00F6189D">
        <w:tc>
          <w:tcPr>
            <w:tcW w:w="3545" w:type="dxa"/>
          </w:tcPr>
          <w:p w14:paraId="228B75DD" w14:textId="77777777" w:rsidR="003C5A35" w:rsidRPr="00F6189D" w:rsidRDefault="003C5A35" w:rsidP="00EC46A4">
            <w:p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Малопередримихівська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філія Жовківського ЗЗСО І-ІІІ ступенів № 2 </w:t>
            </w:r>
          </w:p>
        </w:tc>
        <w:tc>
          <w:tcPr>
            <w:tcW w:w="1276" w:type="dxa"/>
          </w:tcPr>
          <w:p w14:paraId="5B356A70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2B412BA5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</w:tcPr>
          <w:p w14:paraId="7E34346D" w14:textId="1C417D7C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A03303" w:rsidRPr="00F6189D">
              <w:rPr>
                <w:rFonts w:ascii="Times New Roman" w:hAnsi="Times New Roman" w:cs="Times New Roman"/>
              </w:rPr>
              <w:t xml:space="preserve"> (1)</w:t>
            </w:r>
          </w:p>
        </w:tc>
        <w:tc>
          <w:tcPr>
            <w:tcW w:w="992" w:type="dxa"/>
          </w:tcPr>
          <w:p w14:paraId="74DC5050" w14:textId="6951CBC7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17EB4B6" w14:textId="15A3DB12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3CC317C" w14:textId="0B798F64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4F3B33C2" w14:textId="77777777" w:rsidTr="00F6189D">
        <w:tc>
          <w:tcPr>
            <w:tcW w:w="3545" w:type="dxa"/>
          </w:tcPr>
          <w:p w14:paraId="18455DF8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Жовківський ЗЗСО І-ІІІ ступенів № 3</w:t>
            </w:r>
          </w:p>
        </w:tc>
        <w:tc>
          <w:tcPr>
            <w:tcW w:w="1276" w:type="dxa"/>
          </w:tcPr>
          <w:p w14:paraId="3832BE19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0DB3981B" w14:textId="36D9C66F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</w:t>
            </w:r>
            <w:r w:rsidR="00A03303" w:rsidRPr="00F618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14:paraId="3DDF012D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6710E4F" w14:textId="5B9E65E4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5D212C11" w14:textId="333F5615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14:paraId="2F3CEC1F" w14:textId="48E03A16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(90)</w:t>
            </w:r>
          </w:p>
        </w:tc>
      </w:tr>
      <w:tr w:rsidR="003C5A35" w:rsidRPr="00F6189D" w14:paraId="57315EA6" w14:textId="77777777" w:rsidTr="00F6189D">
        <w:tc>
          <w:tcPr>
            <w:tcW w:w="3545" w:type="dxa"/>
          </w:tcPr>
          <w:p w14:paraId="2D3D72CB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Глинський ЗЗСО І-ІІІ ступенів</w:t>
            </w:r>
          </w:p>
        </w:tc>
        <w:tc>
          <w:tcPr>
            <w:tcW w:w="1276" w:type="dxa"/>
          </w:tcPr>
          <w:p w14:paraId="29699D01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14:paraId="53B8FF3C" w14:textId="79CFECF3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30</w:t>
            </w:r>
            <w:r w:rsidR="00A03303"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B2492C2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6189EDE1" w14:textId="5937381B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26581A9" w14:textId="0CC0BD9F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14:paraId="451F273E" w14:textId="16338AEE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(60)</w:t>
            </w:r>
          </w:p>
        </w:tc>
      </w:tr>
      <w:tr w:rsidR="003C5A35" w:rsidRPr="00F6189D" w14:paraId="2BFC57B6" w14:textId="77777777" w:rsidTr="00F6189D">
        <w:tc>
          <w:tcPr>
            <w:tcW w:w="3545" w:type="dxa"/>
          </w:tcPr>
          <w:p w14:paraId="1C08DA14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Деревнянський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1AA2E797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769B59C7" w14:textId="0A2AE44B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A03303" w:rsidRPr="00F6189D">
              <w:rPr>
                <w:rFonts w:ascii="Times New Roman" w:hAnsi="Times New Roman" w:cs="Times New Roman"/>
              </w:rPr>
              <w:t>3</w:t>
            </w:r>
            <w:r w:rsidRPr="00F618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40D023E6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 (2)</w:t>
            </w:r>
          </w:p>
        </w:tc>
        <w:tc>
          <w:tcPr>
            <w:tcW w:w="992" w:type="dxa"/>
          </w:tcPr>
          <w:p w14:paraId="142BBA43" w14:textId="1E6BAEA3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A1EAB1F" w14:textId="241756D8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BFE0B18" w14:textId="69C7CC28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281259ED" w14:textId="77777777" w:rsidTr="00F6189D">
        <w:tc>
          <w:tcPr>
            <w:tcW w:w="3545" w:type="dxa"/>
          </w:tcPr>
          <w:p w14:paraId="0ABD993E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Зіболківський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26AC94E0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45D81570" w14:textId="0691CC39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18</w:t>
            </w:r>
            <w:r w:rsidR="00A03303" w:rsidRPr="00F618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0DBB4F25" w14:textId="2E042916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1(1)</w:t>
            </w:r>
          </w:p>
        </w:tc>
        <w:tc>
          <w:tcPr>
            <w:tcW w:w="992" w:type="dxa"/>
          </w:tcPr>
          <w:p w14:paraId="7501FDB4" w14:textId="70A8F998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E9B5FCA" w14:textId="1D7C3CCC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65D7EFAB" w14:textId="15274554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24F846FE" w14:textId="77777777" w:rsidTr="00F6189D">
        <w:tc>
          <w:tcPr>
            <w:tcW w:w="3545" w:type="dxa"/>
          </w:tcPr>
          <w:p w14:paraId="631094AA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Любельський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 </w:t>
            </w:r>
          </w:p>
        </w:tc>
        <w:tc>
          <w:tcPr>
            <w:tcW w:w="1276" w:type="dxa"/>
          </w:tcPr>
          <w:p w14:paraId="0E24271C" w14:textId="66505AB9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1BFD1F7C" w14:textId="1514D6E2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A03303" w:rsidRPr="00F618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58ADA85E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223F8FFE" w14:textId="0096F3CB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5BBA1AE" w14:textId="5B846155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9211390" w14:textId="08BA7F8B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00342BDE" w14:textId="77777777" w:rsidTr="00F6189D">
        <w:tc>
          <w:tcPr>
            <w:tcW w:w="3545" w:type="dxa"/>
          </w:tcPr>
          <w:p w14:paraId="63C84348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Мокротинський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14CA062A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255B270A" w14:textId="74460E0F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A03303" w:rsidRPr="00F6189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14:paraId="34F583CC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(4)</w:t>
            </w:r>
          </w:p>
        </w:tc>
        <w:tc>
          <w:tcPr>
            <w:tcW w:w="992" w:type="dxa"/>
          </w:tcPr>
          <w:p w14:paraId="6CF3A70B" w14:textId="3E963B94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A999503" w14:textId="2478666C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9CE08CB" w14:textId="3EB40110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37423F46" w14:textId="77777777" w:rsidTr="00F6189D">
        <w:tc>
          <w:tcPr>
            <w:tcW w:w="3545" w:type="dxa"/>
          </w:tcPr>
          <w:p w14:paraId="6C838823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Новоскварявський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0D0A922B" w14:textId="6135C330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A03303"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9962940" w14:textId="4FB7958C" w:rsidR="003C5A35" w:rsidRPr="00F6189D" w:rsidRDefault="00A03303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</w:tcPr>
          <w:p w14:paraId="40B96DD7" w14:textId="1C5E63C3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  <w:r w:rsidR="003C5A35" w:rsidRPr="00F6189D">
              <w:rPr>
                <w:rFonts w:ascii="Times New Roman" w:hAnsi="Times New Roman" w:cs="Times New Roman"/>
              </w:rPr>
              <w:t xml:space="preserve"> (</w:t>
            </w:r>
            <w:r w:rsidRPr="00F6189D">
              <w:rPr>
                <w:rFonts w:ascii="Times New Roman" w:hAnsi="Times New Roman" w:cs="Times New Roman"/>
              </w:rPr>
              <w:t>2</w:t>
            </w:r>
            <w:r w:rsidR="003C5A35"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480CD104" w14:textId="085440A6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20E9467" w14:textId="6C25FC7D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24B7B908" w14:textId="7ECCCE2D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6544DECD" w14:textId="77777777" w:rsidTr="00F6189D">
        <w:tc>
          <w:tcPr>
            <w:tcW w:w="3545" w:type="dxa"/>
          </w:tcPr>
          <w:p w14:paraId="03823255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Староскварявський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34D18873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56C65A3" w14:textId="6E3D53F6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DD0E4C" w:rsidRPr="00F6189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34" w:type="dxa"/>
          </w:tcPr>
          <w:p w14:paraId="0A841175" w14:textId="7E16553C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</w:t>
            </w:r>
            <w:r w:rsidR="003C5A35" w:rsidRPr="00F6189D">
              <w:rPr>
                <w:rFonts w:ascii="Times New Roman" w:hAnsi="Times New Roman" w:cs="Times New Roman"/>
              </w:rPr>
              <w:t xml:space="preserve"> (</w:t>
            </w:r>
            <w:r w:rsidRPr="00F6189D">
              <w:rPr>
                <w:rFonts w:ascii="Times New Roman" w:hAnsi="Times New Roman" w:cs="Times New Roman"/>
              </w:rPr>
              <w:t>5</w:t>
            </w:r>
            <w:r w:rsidR="003C5A35" w:rsidRPr="00F618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27BD7ED1" w14:textId="39D0DB54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22AF247" w14:textId="0B2D4855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79E76EC" w14:textId="1817CBFC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1(32)</w:t>
            </w:r>
          </w:p>
        </w:tc>
      </w:tr>
      <w:tr w:rsidR="003C5A35" w:rsidRPr="00F6189D" w14:paraId="047E4C96" w14:textId="77777777" w:rsidTr="00F6189D">
        <w:tc>
          <w:tcPr>
            <w:tcW w:w="3545" w:type="dxa"/>
          </w:tcPr>
          <w:p w14:paraId="1E24389D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Сопошинський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6E9CA637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14:paraId="0AA17B41" w14:textId="35021EF9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</w:t>
            </w:r>
            <w:r w:rsidR="00DD0E4C" w:rsidRPr="00F6189D">
              <w:rPr>
                <w:rFonts w:ascii="Times New Roman" w:hAnsi="Times New Roman" w:cs="Times New Roman"/>
              </w:rPr>
              <w:t>0</w:t>
            </w: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7002160C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(3)</w:t>
            </w:r>
          </w:p>
        </w:tc>
        <w:tc>
          <w:tcPr>
            <w:tcW w:w="992" w:type="dxa"/>
          </w:tcPr>
          <w:p w14:paraId="674D01CA" w14:textId="633C8D90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A4D567F" w14:textId="7F62C505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14:paraId="1B14B55C" w14:textId="34A9346F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(84)</w:t>
            </w:r>
          </w:p>
        </w:tc>
      </w:tr>
      <w:tr w:rsidR="003C5A35" w:rsidRPr="00F6189D" w14:paraId="5E1F622E" w14:textId="77777777" w:rsidTr="00F6189D">
        <w:tc>
          <w:tcPr>
            <w:tcW w:w="3545" w:type="dxa"/>
          </w:tcPr>
          <w:p w14:paraId="7C4CD8E0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Туринківський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І-ІІІ ступенів</w:t>
            </w:r>
          </w:p>
        </w:tc>
        <w:tc>
          <w:tcPr>
            <w:tcW w:w="1276" w:type="dxa"/>
          </w:tcPr>
          <w:p w14:paraId="2B290708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14:paraId="5FFF88E8" w14:textId="0C8028DC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  <w:r w:rsidR="00DD0E4C" w:rsidRPr="00F6189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</w:tcPr>
          <w:p w14:paraId="693425AA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(3)</w:t>
            </w:r>
          </w:p>
        </w:tc>
        <w:tc>
          <w:tcPr>
            <w:tcW w:w="992" w:type="dxa"/>
          </w:tcPr>
          <w:p w14:paraId="5AC1B67B" w14:textId="0822C2E5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2E643063" w14:textId="2BAC32BA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1095CE7E" w14:textId="1DFA8244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(30)</w:t>
            </w:r>
          </w:p>
        </w:tc>
      </w:tr>
      <w:tr w:rsidR="003C5A35" w:rsidRPr="00F6189D" w14:paraId="6F79AECE" w14:textId="77777777" w:rsidTr="00F6189D">
        <w:tc>
          <w:tcPr>
            <w:tcW w:w="3545" w:type="dxa"/>
          </w:tcPr>
          <w:p w14:paraId="75067791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Воля-Висоцький ЗЗСО І-ІІ ступенів</w:t>
            </w:r>
          </w:p>
        </w:tc>
        <w:tc>
          <w:tcPr>
            <w:tcW w:w="1276" w:type="dxa"/>
          </w:tcPr>
          <w:p w14:paraId="1425F55B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0F426B52" w14:textId="40151AC5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14</w:t>
            </w:r>
            <w:r w:rsidR="00DD0E4C"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21BD24E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3 (5)</w:t>
            </w:r>
          </w:p>
        </w:tc>
        <w:tc>
          <w:tcPr>
            <w:tcW w:w="992" w:type="dxa"/>
          </w:tcPr>
          <w:p w14:paraId="70C8AF8D" w14:textId="74DFD8BD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FA1E2EB" w14:textId="0DE71366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05F9F94" w14:textId="0B421848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</w:t>
            </w:r>
            <w:r w:rsidR="00DD0E4C" w:rsidRPr="00F6189D">
              <w:rPr>
                <w:rFonts w:ascii="Times New Roman" w:hAnsi="Times New Roman" w:cs="Times New Roman"/>
              </w:rPr>
              <w:t>3</w:t>
            </w:r>
            <w:r w:rsidRPr="00F6189D">
              <w:rPr>
                <w:rFonts w:ascii="Times New Roman" w:hAnsi="Times New Roman" w:cs="Times New Roman"/>
              </w:rPr>
              <w:t>7)</w:t>
            </w:r>
          </w:p>
        </w:tc>
      </w:tr>
      <w:tr w:rsidR="003C5A35" w:rsidRPr="00F6189D" w14:paraId="64080FBA" w14:textId="77777777" w:rsidTr="00F6189D">
        <w:tc>
          <w:tcPr>
            <w:tcW w:w="3545" w:type="dxa"/>
          </w:tcPr>
          <w:p w14:paraId="2A3414F6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В</w:t>
            </w:r>
            <w:r w:rsidRPr="00F6189D">
              <w:rPr>
                <w:rFonts w:ascii="Times New Roman" w:hAnsi="Times New Roman" w:cs="Times New Roman"/>
                <w:lang w:val="en-US"/>
              </w:rPr>
              <w:t>’</w:t>
            </w:r>
            <w:proofErr w:type="spellStart"/>
            <w:r w:rsidRPr="00F6189D">
              <w:rPr>
                <w:rFonts w:ascii="Times New Roman" w:hAnsi="Times New Roman" w:cs="Times New Roman"/>
              </w:rPr>
              <w:t>язівський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 ступенів</w:t>
            </w:r>
          </w:p>
        </w:tc>
        <w:tc>
          <w:tcPr>
            <w:tcW w:w="1276" w:type="dxa"/>
          </w:tcPr>
          <w:p w14:paraId="2B14DBE3" w14:textId="47760A8D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5A4467FC" w14:textId="65CC5905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34" w:type="dxa"/>
          </w:tcPr>
          <w:p w14:paraId="0D560431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DFD6394" w14:textId="3C23ED83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4A4B03A" w14:textId="495B8046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7EB96E1" w14:textId="2B06BA40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(2</w:t>
            </w:r>
            <w:r w:rsidR="00DD0E4C" w:rsidRPr="00F6189D">
              <w:rPr>
                <w:rFonts w:ascii="Times New Roman" w:hAnsi="Times New Roman" w:cs="Times New Roman"/>
              </w:rPr>
              <w:t>4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</w:tr>
      <w:tr w:rsidR="003C5A35" w:rsidRPr="00F6189D" w14:paraId="7B524E01" w14:textId="77777777" w:rsidTr="00F6189D">
        <w:tc>
          <w:tcPr>
            <w:tcW w:w="3545" w:type="dxa"/>
          </w:tcPr>
          <w:p w14:paraId="2450322E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Замочківський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 ступенів</w:t>
            </w:r>
          </w:p>
        </w:tc>
        <w:tc>
          <w:tcPr>
            <w:tcW w:w="1276" w:type="dxa"/>
          </w:tcPr>
          <w:p w14:paraId="33A1DFDC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415C9E5" w14:textId="4574D902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134" w:type="dxa"/>
          </w:tcPr>
          <w:p w14:paraId="32EF4144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895046C" w14:textId="566EED6C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67C4426" w14:textId="78971F4C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FA796D6" w14:textId="569AAA18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627EDDB1" w14:textId="77777777" w:rsidTr="00F6189D">
        <w:tc>
          <w:tcPr>
            <w:tcW w:w="3545" w:type="dxa"/>
          </w:tcPr>
          <w:p w14:paraId="1F877A65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Крехівський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 ступенів</w:t>
            </w:r>
          </w:p>
        </w:tc>
        <w:tc>
          <w:tcPr>
            <w:tcW w:w="1276" w:type="dxa"/>
          </w:tcPr>
          <w:p w14:paraId="2B6F3C40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56728A2" w14:textId="668792B4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  <w:r w:rsidR="00DD0E4C" w:rsidRPr="00F6189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134" w:type="dxa"/>
          </w:tcPr>
          <w:p w14:paraId="418EB055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C7BC9A9" w14:textId="688521CF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8EFBD33" w14:textId="7A13E6AB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A0F92C9" w14:textId="33882492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(30)</w:t>
            </w:r>
          </w:p>
        </w:tc>
      </w:tr>
      <w:tr w:rsidR="003C5A35" w:rsidRPr="00F6189D" w14:paraId="50A4C31E" w14:textId="77777777" w:rsidTr="00F6189D">
        <w:tc>
          <w:tcPr>
            <w:tcW w:w="3545" w:type="dxa"/>
          </w:tcPr>
          <w:p w14:paraId="380BC3BD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Мацошинський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І-ІІ ступенів</w:t>
            </w:r>
          </w:p>
        </w:tc>
        <w:tc>
          <w:tcPr>
            <w:tcW w:w="1276" w:type="dxa"/>
          </w:tcPr>
          <w:p w14:paraId="36610DD7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445CC553" w14:textId="73A606E9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7</w:t>
            </w:r>
            <w:r w:rsidR="00DD0E4C" w:rsidRPr="00F618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360AE149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(1)</w:t>
            </w:r>
          </w:p>
        </w:tc>
        <w:tc>
          <w:tcPr>
            <w:tcW w:w="992" w:type="dxa"/>
          </w:tcPr>
          <w:p w14:paraId="7219C499" w14:textId="6581DA75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0B51041" w14:textId="52C4DDE7" w:rsidR="003C5A35" w:rsidRPr="00F6189D" w:rsidRDefault="00DD0E4C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14:paraId="5A718915" w14:textId="6F540E72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 ( 2</w:t>
            </w:r>
            <w:r w:rsidR="00DD0E4C" w:rsidRPr="00F6189D">
              <w:rPr>
                <w:rFonts w:ascii="Times New Roman" w:hAnsi="Times New Roman" w:cs="Times New Roman"/>
              </w:rPr>
              <w:t>0</w:t>
            </w:r>
            <w:r w:rsidRPr="00F6189D">
              <w:rPr>
                <w:rFonts w:ascii="Times New Roman" w:hAnsi="Times New Roman" w:cs="Times New Roman"/>
              </w:rPr>
              <w:t>)</w:t>
            </w:r>
          </w:p>
        </w:tc>
      </w:tr>
      <w:tr w:rsidR="003C5A35" w:rsidRPr="00F6189D" w14:paraId="52FDE8D6" w14:textId="77777777" w:rsidTr="00F6189D">
        <w:tc>
          <w:tcPr>
            <w:tcW w:w="3545" w:type="dxa"/>
          </w:tcPr>
          <w:p w14:paraId="5BDE4398" w14:textId="77777777" w:rsidR="003C5A35" w:rsidRPr="00F6189D" w:rsidRDefault="003C5A35" w:rsidP="00E127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89D">
              <w:rPr>
                <w:rFonts w:ascii="Times New Roman" w:hAnsi="Times New Roman" w:cs="Times New Roman"/>
              </w:rPr>
              <w:t>Кулявський</w:t>
            </w:r>
            <w:proofErr w:type="spellEnd"/>
            <w:r w:rsidRPr="00F6189D">
              <w:rPr>
                <w:rFonts w:ascii="Times New Roman" w:hAnsi="Times New Roman" w:cs="Times New Roman"/>
              </w:rPr>
              <w:t xml:space="preserve"> ЗЗСО І ступеня</w:t>
            </w:r>
          </w:p>
        </w:tc>
        <w:tc>
          <w:tcPr>
            <w:tcW w:w="1276" w:type="dxa"/>
          </w:tcPr>
          <w:p w14:paraId="78D3F50F" w14:textId="465704A0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66D2E4B" w14:textId="6573535E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5595D82C" w14:textId="77777777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1A8976C" w14:textId="65040649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6805F9EA" w14:textId="66721C52" w:rsidR="003C5A35" w:rsidRPr="00F6189D" w:rsidRDefault="00F6189D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0930399" w14:textId="676D5295" w:rsidR="003C5A35" w:rsidRPr="00F6189D" w:rsidRDefault="003C5A35">
            <w:pPr>
              <w:rPr>
                <w:rFonts w:ascii="Times New Roman" w:hAnsi="Times New Roman" w:cs="Times New Roman"/>
              </w:rPr>
            </w:pPr>
            <w:r w:rsidRPr="00F6189D">
              <w:rPr>
                <w:rFonts w:ascii="Times New Roman" w:hAnsi="Times New Roman" w:cs="Times New Roman"/>
              </w:rPr>
              <w:t>0</w:t>
            </w:r>
          </w:p>
        </w:tc>
      </w:tr>
      <w:tr w:rsidR="003C5A35" w:rsidRPr="00F6189D" w14:paraId="151AFC7C" w14:textId="77777777" w:rsidTr="00F6189D">
        <w:tc>
          <w:tcPr>
            <w:tcW w:w="3545" w:type="dxa"/>
          </w:tcPr>
          <w:p w14:paraId="71DA3514" w14:textId="77777777" w:rsidR="003C5A35" w:rsidRPr="00F6189D" w:rsidRDefault="003C5A35" w:rsidP="00EC46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ВСЬОГО</w:t>
            </w:r>
          </w:p>
        </w:tc>
        <w:tc>
          <w:tcPr>
            <w:tcW w:w="1276" w:type="dxa"/>
          </w:tcPr>
          <w:p w14:paraId="5B332A37" w14:textId="4B085F85" w:rsidR="003C5A35" w:rsidRPr="00F6189D" w:rsidRDefault="003C5A35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2</w:t>
            </w:r>
            <w:r w:rsidR="00F6189D" w:rsidRPr="00F6189D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134" w:type="dxa"/>
          </w:tcPr>
          <w:p w14:paraId="54E753D3" w14:textId="4178F28D" w:rsidR="003C5A35" w:rsidRPr="00F6189D" w:rsidRDefault="003C5A35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4</w:t>
            </w:r>
            <w:r w:rsidR="00F6189D" w:rsidRPr="00F6189D">
              <w:rPr>
                <w:rFonts w:ascii="Times New Roman" w:hAnsi="Times New Roman" w:cs="Times New Roman"/>
                <w:b/>
              </w:rPr>
              <w:t>33</w:t>
            </w:r>
            <w:r w:rsidRPr="00F6189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</w:tcPr>
          <w:p w14:paraId="4987A94F" w14:textId="703C7A4A" w:rsidR="003C5A35" w:rsidRPr="00F6189D" w:rsidRDefault="003C5A35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 xml:space="preserve"> </w:t>
            </w:r>
            <w:r w:rsidR="00F6189D" w:rsidRPr="00F6189D">
              <w:rPr>
                <w:rFonts w:ascii="Times New Roman" w:hAnsi="Times New Roman" w:cs="Times New Roman"/>
                <w:b/>
              </w:rPr>
              <w:t>34</w:t>
            </w:r>
            <w:r w:rsidRPr="00F6189D">
              <w:rPr>
                <w:rFonts w:ascii="Times New Roman" w:hAnsi="Times New Roman" w:cs="Times New Roman"/>
                <w:b/>
              </w:rPr>
              <w:t xml:space="preserve"> (</w:t>
            </w:r>
            <w:r w:rsidR="00F6189D" w:rsidRPr="00F6189D">
              <w:rPr>
                <w:rFonts w:ascii="Times New Roman" w:hAnsi="Times New Roman" w:cs="Times New Roman"/>
                <w:b/>
              </w:rPr>
              <w:t>39</w:t>
            </w:r>
            <w:r w:rsidRPr="00F618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</w:tcPr>
          <w:p w14:paraId="3CDB292E" w14:textId="5038B4A4" w:rsidR="003C5A35" w:rsidRPr="00F6189D" w:rsidRDefault="00F6189D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992" w:type="dxa"/>
          </w:tcPr>
          <w:p w14:paraId="5B4E67E9" w14:textId="1249035F" w:rsidR="003C5A35" w:rsidRPr="00F6189D" w:rsidRDefault="00F6189D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109</w:t>
            </w:r>
          </w:p>
        </w:tc>
        <w:tc>
          <w:tcPr>
            <w:tcW w:w="992" w:type="dxa"/>
          </w:tcPr>
          <w:p w14:paraId="74770580" w14:textId="5F913417" w:rsidR="003C5A35" w:rsidRPr="00F6189D" w:rsidRDefault="003C5A35">
            <w:pPr>
              <w:rPr>
                <w:rFonts w:ascii="Times New Roman" w:hAnsi="Times New Roman" w:cs="Times New Roman"/>
                <w:b/>
              </w:rPr>
            </w:pPr>
            <w:r w:rsidRPr="00F6189D">
              <w:rPr>
                <w:rFonts w:ascii="Times New Roman" w:hAnsi="Times New Roman" w:cs="Times New Roman"/>
                <w:b/>
              </w:rPr>
              <w:t>1</w:t>
            </w:r>
            <w:r w:rsidR="00F6189D" w:rsidRPr="00F6189D">
              <w:rPr>
                <w:rFonts w:ascii="Times New Roman" w:hAnsi="Times New Roman" w:cs="Times New Roman"/>
                <w:b/>
              </w:rPr>
              <w:t>9</w:t>
            </w:r>
            <w:r w:rsidRPr="00F6189D">
              <w:rPr>
                <w:rFonts w:ascii="Times New Roman" w:hAnsi="Times New Roman" w:cs="Times New Roman"/>
                <w:b/>
              </w:rPr>
              <w:t xml:space="preserve"> (5</w:t>
            </w:r>
            <w:r w:rsidR="00F6189D" w:rsidRPr="00F6189D">
              <w:rPr>
                <w:rFonts w:ascii="Times New Roman" w:hAnsi="Times New Roman" w:cs="Times New Roman"/>
                <w:b/>
              </w:rPr>
              <w:t>83</w:t>
            </w:r>
            <w:r w:rsidRPr="00F6189D">
              <w:rPr>
                <w:rFonts w:ascii="Times New Roman" w:hAnsi="Times New Roman" w:cs="Times New Roman"/>
                <w:b/>
              </w:rPr>
              <w:t>)</w:t>
            </w:r>
          </w:p>
        </w:tc>
      </w:tr>
    </w:tbl>
    <w:p w14:paraId="4754D3A0" w14:textId="77777777" w:rsidR="00E127E3" w:rsidRDefault="00E127E3">
      <w:pPr>
        <w:rPr>
          <w:rFonts w:ascii="Times New Roman" w:hAnsi="Times New Roman" w:cs="Times New Roman"/>
          <w:sz w:val="24"/>
          <w:szCs w:val="24"/>
        </w:rPr>
      </w:pPr>
    </w:p>
    <w:p w14:paraId="1C476BE8" w14:textId="77777777" w:rsidR="00EC46A4" w:rsidRPr="003A5ECC" w:rsidRDefault="003A5ECC" w:rsidP="003A5ECC">
      <w:pPr>
        <w:tabs>
          <w:tab w:val="left" w:pos="7485"/>
        </w:tabs>
        <w:rPr>
          <w:rFonts w:ascii="Times New Roman" w:hAnsi="Times New Roman" w:cs="Times New Roman"/>
          <w:b/>
          <w:sz w:val="24"/>
          <w:szCs w:val="24"/>
        </w:rPr>
      </w:pPr>
      <w:r w:rsidRPr="003A5ECC">
        <w:rPr>
          <w:rFonts w:ascii="Times New Roman" w:hAnsi="Times New Roman" w:cs="Times New Roman"/>
          <w:b/>
          <w:sz w:val="24"/>
          <w:szCs w:val="24"/>
        </w:rPr>
        <w:t xml:space="preserve">Керуючий справами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3A5ECC">
        <w:rPr>
          <w:rFonts w:ascii="Times New Roman" w:hAnsi="Times New Roman" w:cs="Times New Roman"/>
          <w:b/>
          <w:sz w:val="24"/>
          <w:szCs w:val="24"/>
        </w:rPr>
        <w:t>Святослав ХЕРОВИЧ</w:t>
      </w:r>
    </w:p>
    <w:sectPr w:rsidR="00EC46A4" w:rsidRPr="003A5E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02998" w14:textId="77777777" w:rsidR="003C5DAC" w:rsidRDefault="003C5DAC" w:rsidP="00DA4F14">
      <w:pPr>
        <w:spacing w:after="0" w:line="240" w:lineRule="auto"/>
      </w:pPr>
      <w:r>
        <w:separator/>
      </w:r>
    </w:p>
  </w:endnote>
  <w:endnote w:type="continuationSeparator" w:id="0">
    <w:p w14:paraId="50C89471" w14:textId="77777777" w:rsidR="003C5DAC" w:rsidRDefault="003C5DAC" w:rsidP="00DA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9F3D6" w14:textId="77777777" w:rsidR="003C5DAC" w:rsidRDefault="003C5DAC" w:rsidP="00DA4F14">
      <w:pPr>
        <w:spacing w:after="0" w:line="240" w:lineRule="auto"/>
      </w:pPr>
      <w:r>
        <w:separator/>
      </w:r>
    </w:p>
  </w:footnote>
  <w:footnote w:type="continuationSeparator" w:id="0">
    <w:p w14:paraId="7CFC48C2" w14:textId="77777777" w:rsidR="003C5DAC" w:rsidRDefault="003C5DAC" w:rsidP="00DA4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C5B2A"/>
    <w:multiLevelType w:val="hybridMultilevel"/>
    <w:tmpl w:val="21E475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A1"/>
    <w:rsid w:val="00046CEC"/>
    <w:rsid w:val="002D3CDC"/>
    <w:rsid w:val="003A5ECC"/>
    <w:rsid w:val="003C5A35"/>
    <w:rsid w:val="003C5DAC"/>
    <w:rsid w:val="00463884"/>
    <w:rsid w:val="005A6A53"/>
    <w:rsid w:val="006F6B77"/>
    <w:rsid w:val="00775BE2"/>
    <w:rsid w:val="007A6E95"/>
    <w:rsid w:val="007F66BC"/>
    <w:rsid w:val="009407A1"/>
    <w:rsid w:val="009D6F2F"/>
    <w:rsid w:val="00A03303"/>
    <w:rsid w:val="00A3626C"/>
    <w:rsid w:val="00B82567"/>
    <w:rsid w:val="00C16649"/>
    <w:rsid w:val="00C7199B"/>
    <w:rsid w:val="00D26C99"/>
    <w:rsid w:val="00DA4F14"/>
    <w:rsid w:val="00DD0E4C"/>
    <w:rsid w:val="00E127E3"/>
    <w:rsid w:val="00EC46A4"/>
    <w:rsid w:val="00F07F5A"/>
    <w:rsid w:val="00F31076"/>
    <w:rsid w:val="00F35341"/>
    <w:rsid w:val="00F41074"/>
    <w:rsid w:val="00F52AE4"/>
    <w:rsid w:val="00F6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176C"/>
  <w15:chartTrackingRefBased/>
  <w15:docId w15:val="{43A903AD-41DF-4B40-8BF8-E72ED893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27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4F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A4F14"/>
  </w:style>
  <w:style w:type="paragraph" w:styleId="a7">
    <w:name w:val="footer"/>
    <w:basedOn w:val="a"/>
    <w:link w:val="a8"/>
    <w:uiPriority w:val="99"/>
    <w:unhideWhenUsed/>
    <w:rsid w:val="00DA4F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A4F14"/>
  </w:style>
  <w:style w:type="paragraph" w:styleId="a9">
    <w:name w:val="Balloon Text"/>
    <w:basedOn w:val="a"/>
    <w:link w:val="aa"/>
    <w:uiPriority w:val="99"/>
    <w:semiHidden/>
    <w:unhideWhenUsed/>
    <w:rsid w:val="00DA4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A4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1205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vasylsalo30@gmail.com</cp:lastModifiedBy>
  <cp:revision>4</cp:revision>
  <cp:lastPrinted>2026-09-09T11:34:00Z</cp:lastPrinted>
  <dcterms:created xsi:type="dcterms:W3CDTF">2026-09-09T10:55:00Z</dcterms:created>
  <dcterms:modified xsi:type="dcterms:W3CDTF">2026-09-09T11:34:00Z</dcterms:modified>
</cp:coreProperties>
</file>